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465" w:tblpY="20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0808F7" w:rsidTr="000808F7">
        <w:trPr>
          <w:trHeight w:val="466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7" w:rsidRDefault="000808F7" w:rsidP="000808F7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8F7" w:rsidRDefault="000808F7" w:rsidP="000808F7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15" name="Image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.8pt;margin-top:8.4pt;width:54.1pt;height:4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" stroked="f">
                      <v:textbox style="mso-fit-shape-to-text:t">
                        <w:txbxContent>
                          <w:p w:rsidR="000808F7" w:rsidRDefault="000808F7" w:rsidP="000808F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08F7" w:rsidRDefault="000808F7" w:rsidP="000808F7">
            <w:pPr>
              <w:ind w:left="-102"/>
              <w:jc w:val="center"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CÂMARA MUNICIPAL DE REGISTRO</w:t>
            </w:r>
          </w:p>
          <w:p w:rsidR="000808F7" w:rsidRDefault="000808F7" w:rsidP="000808F7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EXTRATO DE CONTRATO</w:t>
            </w:r>
          </w:p>
          <w:p w:rsidR="000808F7" w:rsidRDefault="000808F7" w:rsidP="00080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5º ADITAMENTO AO CONTRATO Nº 07/2017</w:t>
            </w:r>
          </w:p>
          <w:p w:rsidR="000808F7" w:rsidRDefault="000808F7" w:rsidP="00080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8F7" w:rsidRDefault="000808F7" w:rsidP="000808F7">
            <w:pPr>
              <w:pStyle w:val="Ttulo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CONTRATANTE</w:t>
            </w:r>
            <w:r>
              <w:rPr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b w:val="0"/>
                  <w:bCs w:val="0"/>
                  <w:sz w:val="20"/>
                  <w:szCs w:val="20"/>
                </w:rPr>
                <w:t>Câmara Municipal de Registro</w:t>
              </w:r>
            </w:smartTag>
            <w:r>
              <w:rPr>
                <w:b w:val="0"/>
                <w:bCs w:val="0"/>
                <w:sz w:val="20"/>
                <w:szCs w:val="20"/>
              </w:rPr>
              <w:t xml:space="preserve">; </w:t>
            </w:r>
            <w:r>
              <w:rPr>
                <w:bCs w:val="0"/>
                <w:sz w:val="20"/>
                <w:szCs w:val="20"/>
              </w:rPr>
              <w:t>CONTRATADA</w:t>
            </w:r>
            <w:r>
              <w:rPr>
                <w:bCs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ROUFISS INDÚSTRIA E COMÉRCIO DE CONFECÇÕES EIRELI.</w:t>
            </w:r>
            <w:r>
              <w:rPr>
                <w:b w:val="0"/>
                <w:bCs w:val="0"/>
                <w:sz w:val="20"/>
                <w:szCs w:val="20"/>
              </w:rPr>
              <w:t xml:space="preserve">; </w:t>
            </w:r>
            <w:r>
              <w:rPr>
                <w:bCs w:val="0"/>
                <w:sz w:val="20"/>
                <w:szCs w:val="20"/>
              </w:rPr>
              <w:t xml:space="preserve">OBJETO: </w:t>
            </w:r>
            <w:r>
              <w:rPr>
                <w:b w:val="0"/>
                <w:sz w:val="20"/>
                <w:szCs w:val="20"/>
                <w:lang w:val="pt-PT"/>
              </w:rPr>
              <w:t>Referente ao serviço de confecção de uniformes para serem utilizados por servidor público comissionado desta Câmara Municipal, nomeado em 12/07/2018; em</w:t>
            </w:r>
            <w:r>
              <w:rPr>
                <w:b w:val="0"/>
                <w:color w:val="000000"/>
                <w:sz w:val="20"/>
                <w:szCs w:val="20"/>
              </w:rPr>
              <w:t xml:space="preserve"> conformidade com o artigo 57, parágrafo 1º, inciso IV, da Lei Federal nº 8.666/93, conforme previsão no Convite nº 05/2017 e o preço entendido como sendo justo e suficiente para a entrega do objeto, no valor de R$ 1.096,00 (hum mil e noventa e seis reais).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 xml:space="preserve">Assinatura do aditamento ao contrato em: </w:t>
            </w:r>
            <w:r>
              <w:rPr>
                <w:b w:val="0"/>
                <w:bCs w:val="0"/>
                <w:sz w:val="20"/>
                <w:szCs w:val="20"/>
              </w:rPr>
              <w:t xml:space="preserve">08.07.2018. </w:t>
            </w:r>
            <w:r>
              <w:rPr>
                <w:bCs w:val="0"/>
                <w:sz w:val="20"/>
                <w:szCs w:val="20"/>
              </w:rPr>
              <w:t>Vigência: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b w:val="0"/>
                <w:sz w:val="20"/>
                <w:szCs w:val="20"/>
                <w:lang w:val="pt-PT"/>
              </w:rPr>
              <w:t>Conforme prazo de fornecimento do objeto expresso no Edital de Licitação nº 05/2017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0808F7" w:rsidRDefault="000808F7" w:rsidP="00080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Municipal de Registro, 08 de agosto de 2018.</w:t>
            </w:r>
          </w:p>
          <w:p w:rsidR="000808F7" w:rsidRDefault="000808F7" w:rsidP="000808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8F7" w:rsidRDefault="000808F7" w:rsidP="00080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0808F7" w:rsidRDefault="000808F7" w:rsidP="00080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0808F7" w:rsidRDefault="000808F7" w:rsidP="000808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0808F7" w:rsidRDefault="000808F7" w:rsidP="00080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0808F7" w:rsidRDefault="000808F7" w:rsidP="000808F7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461B32" w:rsidRDefault="00461B32"/>
    <w:p w:rsidR="000808F7" w:rsidRDefault="000808F7"/>
    <w:p w:rsidR="000808F7" w:rsidRDefault="000808F7"/>
    <w:tbl>
      <w:tblPr>
        <w:tblpPr w:leftFromText="141" w:rightFromText="141" w:vertAnchor="text" w:horzAnchor="page" w:tblpX="1522" w:tblpY="20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0808F7" w:rsidRPr="00615A58" w:rsidTr="000808F7">
        <w:tblPrEx>
          <w:tblCellMar>
            <w:top w:w="0" w:type="dxa"/>
            <w:bottom w:w="0" w:type="dxa"/>
          </w:tblCellMar>
        </w:tblPrEx>
        <w:trPr>
          <w:trHeight w:val="5660"/>
        </w:trPr>
        <w:tc>
          <w:tcPr>
            <w:tcW w:w="9493" w:type="dxa"/>
          </w:tcPr>
          <w:p w:rsidR="000808F7" w:rsidRPr="00615A58" w:rsidRDefault="000808F7" w:rsidP="000808F7">
            <w:pPr>
              <w:ind w:left="-10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5A58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32385</wp:posOffset>
                      </wp:positionV>
                      <wp:extent cx="680085" cy="645795"/>
                      <wp:effectExtent l="0" t="3175" r="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08F7" w:rsidRDefault="000808F7" w:rsidP="000808F7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6" name="Imagem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7" type="#_x0000_t202" style="position:absolute;left:0;text-align:left;margin-left:-1.4pt;margin-top:2.55pt;width:53.55pt;height: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" stroked="f">
                      <v:textbox>
                        <w:txbxContent>
                          <w:p w:rsidR="000808F7" w:rsidRDefault="000808F7" w:rsidP="000808F7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08F7" w:rsidRPr="00615A58" w:rsidRDefault="000808F7" w:rsidP="000808F7">
            <w:pPr>
              <w:ind w:left="-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A58">
              <w:rPr>
                <w:rFonts w:ascii="Arial" w:hAnsi="Arial" w:cs="Arial"/>
                <w:b/>
                <w:sz w:val="18"/>
                <w:szCs w:val="18"/>
              </w:rPr>
              <w:t>CÂMARA MUNICIPAL DE REGISTRO</w:t>
            </w:r>
          </w:p>
          <w:p w:rsidR="000808F7" w:rsidRPr="00615A58" w:rsidRDefault="000808F7" w:rsidP="000808F7">
            <w:pPr>
              <w:ind w:left="-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8F7" w:rsidRPr="00615A58" w:rsidRDefault="000808F7" w:rsidP="000808F7">
            <w:pPr>
              <w:ind w:lef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A58">
              <w:rPr>
                <w:rFonts w:ascii="Arial" w:hAnsi="Arial" w:cs="Arial"/>
                <w:b/>
                <w:sz w:val="18"/>
                <w:szCs w:val="18"/>
              </w:rPr>
              <w:t>- ERRATA -</w:t>
            </w:r>
          </w:p>
          <w:p w:rsidR="000808F7" w:rsidRPr="00615A58" w:rsidRDefault="000808F7" w:rsidP="000808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808F7" w:rsidRPr="00615A58" w:rsidRDefault="000808F7" w:rsidP="000808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15A58">
              <w:rPr>
                <w:rFonts w:ascii="Arial" w:hAnsi="Arial" w:cs="Arial"/>
                <w:b/>
                <w:sz w:val="18"/>
                <w:szCs w:val="18"/>
                <w:u w:val="single"/>
              </w:rPr>
              <w:t>5º ADITAMENTO AO CONTRATO Nº 07/2017</w:t>
            </w:r>
          </w:p>
          <w:p w:rsidR="000808F7" w:rsidRPr="00615A58" w:rsidRDefault="000808F7" w:rsidP="000808F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808F7" w:rsidRPr="00615A58" w:rsidRDefault="000808F7" w:rsidP="000808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5A58">
              <w:rPr>
                <w:rFonts w:ascii="Arial" w:hAnsi="Arial" w:cs="Arial"/>
                <w:bCs/>
                <w:sz w:val="18"/>
                <w:szCs w:val="18"/>
              </w:rPr>
              <w:t>CONTRATANTE</w:t>
            </w:r>
            <w:r w:rsidRPr="00615A58">
              <w:rPr>
                <w:rFonts w:ascii="Arial" w:hAnsi="Arial" w:cs="Arial"/>
                <w:sz w:val="18"/>
                <w:szCs w:val="18"/>
              </w:rPr>
              <w:t>:</w:t>
            </w:r>
            <w:r w:rsidRPr="00615A5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615A58">
                <w:rPr>
                  <w:rFonts w:ascii="Arial" w:hAnsi="Arial" w:cs="Arial"/>
                  <w:bCs/>
                  <w:sz w:val="18"/>
                  <w:szCs w:val="18"/>
                </w:rPr>
                <w:t>Câmara Municipal de Registro</w:t>
              </w:r>
            </w:smartTag>
            <w:r w:rsidRPr="00615A58">
              <w:rPr>
                <w:rFonts w:ascii="Arial" w:hAnsi="Arial" w:cs="Arial"/>
                <w:bCs/>
                <w:sz w:val="18"/>
                <w:szCs w:val="18"/>
              </w:rPr>
              <w:t>; CONTRATADA</w:t>
            </w:r>
            <w:r w:rsidRPr="00615A58"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  <w:r w:rsidRPr="00615A58">
              <w:rPr>
                <w:rFonts w:ascii="Arial" w:hAnsi="Arial" w:cs="Arial"/>
                <w:sz w:val="18"/>
                <w:szCs w:val="18"/>
              </w:rPr>
              <w:t xml:space="preserve"> ROUFFIS INDÚSTRIA E COMÉRCIO DE CONFECÇÕES EIRELI</w:t>
            </w:r>
            <w:r w:rsidRPr="00615A58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:rsidR="000808F7" w:rsidRPr="00615A58" w:rsidRDefault="000808F7" w:rsidP="000808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5A58">
              <w:rPr>
                <w:rFonts w:ascii="Arial" w:hAnsi="Arial" w:cs="Arial"/>
                <w:b/>
                <w:sz w:val="18"/>
                <w:szCs w:val="18"/>
              </w:rPr>
              <w:t>Errata:</w:t>
            </w:r>
          </w:p>
          <w:p w:rsidR="000808F7" w:rsidRPr="00615A58" w:rsidRDefault="000808F7" w:rsidP="000808F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5A58">
              <w:rPr>
                <w:rFonts w:ascii="Arial" w:hAnsi="Arial" w:cs="Arial"/>
                <w:b/>
                <w:sz w:val="18"/>
                <w:szCs w:val="18"/>
              </w:rPr>
              <w:t>Onde se lê</w:t>
            </w:r>
            <w:r w:rsidRPr="00615A5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15A58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Pr="00615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OBJETO: </w:t>
            </w:r>
            <w:r w:rsidRPr="00615A58">
              <w:rPr>
                <w:rFonts w:ascii="Arial" w:hAnsi="Arial" w:cs="Arial"/>
                <w:b/>
                <w:sz w:val="18"/>
                <w:szCs w:val="18"/>
                <w:lang w:val="pt-PT"/>
              </w:rPr>
              <w:t>Referente ao serviço de confecção de uniformes para serem utilizados por servidor público comissionado desta Câmara Municipal, nomeado em 12/07/2018; em</w:t>
            </w:r>
            <w:r w:rsidRPr="00615A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conformidade com o artigo 57, parágrafo 1º, inciso IV, da Lei Federal nº 8.666/93, conforme previsão no Convite nº 05/2017 e o preço entendido como sendo justo e suficiente para a entrega do objeto, no valor de R$ 1.096,00 (hum mil e noventa e seis reais)”.</w:t>
            </w:r>
            <w:r w:rsidRPr="00615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808F7" w:rsidRPr="00615A58" w:rsidRDefault="000808F7" w:rsidP="000808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5A58">
              <w:rPr>
                <w:rFonts w:ascii="Arial" w:hAnsi="Arial" w:cs="Arial"/>
                <w:b/>
                <w:sz w:val="18"/>
                <w:szCs w:val="18"/>
              </w:rPr>
              <w:t>Leia-se: “</w:t>
            </w:r>
            <w:r w:rsidRPr="00615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OBJETO: </w:t>
            </w:r>
            <w:r w:rsidRPr="00615A58">
              <w:rPr>
                <w:rFonts w:ascii="Arial" w:hAnsi="Arial" w:cs="Arial"/>
                <w:b/>
                <w:color w:val="000000"/>
                <w:sz w:val="18"/>
                <w:szCs w:val="18"/>
              </w:rPr>
              <w:t>Referente ao serviço de confecção de uniformes para serem utilizados por servidor público comissionado e empossado em 12/07/2018 e para estagiário, conforme Termo de Compromisso de Estágio do Centro de Integração Empresa Escola - CIEE, TCE nº 0004537747, de 26 de julho de 2018, em conformidade com o artigo 57, parágrafo 1º, inciso IV, da Lei Federal nº 8.666/93, conforme previsão no Convite nº 05/2017 e o preço entendido como sendo justo e suficiente para a entrega do objeto, no valor de R$ 1.096,00 (hum mil e noventa e seis reais).</w:t>
            </w:r>
            <w:r w:rsidRPr="00615A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808F7" w:rsidRPr="00615A58" w:rsidRDefault="000808F7" w:rsidP="000808F7">
            <w:pPr>
              <w:pStyle w:val="Ttulo3"/>
              <w:spacing w:before="0" w:after="0"/>
              <w:jc w:val="both"/>
              <w:rPr>
                <w:b w:val="0"/>
                <w:bCs w:val="0"/>
                <w:sz w:val="18"/>
                <w:szCs w:val="18"/>
              </w:rPr>
            </w:pPr>
            <w:r w:rsidRPr="00615A58">
              <w:rPr>
                <w:bCs w:val="0"/>
                <w:sz w:val="18"/>
                <w:szCs w:val="18"/>
              </w:rPr>
              <w:t xml:space="preserve">Assinatura do aditamento ao contrato em: </w:t>
            </w:r>
            <w:r w:rsidRPr="00615A58">
              <w:rPr>
                <w:b w:val="0"/>
                <w:bCs w:val="0"/>
                <w:sz w:val="18"/>
                <w:szCs w:val="18"/>
              </w:rPr>
              <w:t xml:space="preserve">08.07.2018. </w:t>
            </w:r>
            <w:r w:rsidRPr="00615A58">
              <w:rPr>
                <w:bCs w:val="0"/>
                <w:sz w:val="18"/>
                <w:szCs w:val="18"/>
              </w:rPr>
              <w:t>Vigência:</w:t>
            </w:r>
            <w:r w:rsidRPr="00615A5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15A58">
              <w:rPr>
                <w:sz w:val="18"/>
                <w:szCs w:val="18"/>
                <w:lang w:val="pt-PT"/>
              </w:rPr>
              <w:t xml:space="preserve"> </w:t>
            </w:r>
            <w:r w:rsidRPr="00615A58">
              <w:rPr>
                <w:b w:val="0"/>
                <w:sz w:val="18"/>
                <w:szCs w:val="18"/>
                <w:lang w:val="pt-PT"/>
              </w:rPr>
              <w:t>Conforme prazo de fornecimento do objeto expresso no Edital de Licitação nº 05/2017</w:t>
            </w:r>
            <w:r w:rsidRPr="00615A58">
              <w:rPr>
                <w:b w:val="0"/>
                <w:bCs w:val="0"/>
                <w:sz w:val="18"/>
                <w:szCs w:val="18"/>
              </w:rPr>
              <w:t>.</w:t>
            </w:r>
          </w:p>
          <w:p w:rsidR="000808F7" w:rsidRPr="00615A58" w:rsidRDefault="000808F7" w:rsidP="000808F7">
            <w:pPr>
              <w:rPr>
                <w:rFonts w:ascii="Arial" w:hAnsi="Arial" w:cs="Arial"/>
                <w:sz w:val="18"/>
                <w:szCs w:val="18"/>
              </w:rPr>
            </w:pPr>
            <w:r w:rsidRPr="00615A58">
              <w:rPr>
                <w:rFonts w:ascii="Arial" w:hAnsi="Arial" w:cs="Arial"/>
                <w:sz w:val="18"/>
                <w:szCs w:val="18"/>
              </w:rPr>
              <w:t>Câmara Municipal de Registro, 21 de agosto de 2018.</w:t>
            </w:r>
          </w:p>
          <w:p w:rsidR="000808F7" w:rsidRPr="00615A58" w:rsidRDefault="000808F7" w:rsidP="000808F7">
            <w:pPr>
              <w:rPr>
                <w:rFonts w:ascii="Arial" w:hAnsi="Arial" w:cs="Arial"/>
                <w:sz w:val="18"/>
                <w:szCs w:val="18"/>
              </w:rPr>
            </w:pPr>
          </w:p>
          <w:p w:rsidR="000808F7" w:rsidRPr="00615A58" w:rsidRDefault="000808F7" w:rsidP="00080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A58">
              <w:rPr>
                <w:rFonts w:ascii="Arial" w:hAnsi="Arial" w:cs="Arial"/>
                <w:sz w:val="18"/>
                <w:szCs w:val="18"/>
              </w:rPr>
              <w:t>LUIS MARCELO COMERON</w:t>
            </w:r>
          </w:p>
          <w:p w:rsidR="000808F7" w:rsidRPr="00615A58" w:rsidRDefault="000808F7" w:rsidP="00080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A58">
              <w:rPr>
                <w:rFonts w:ascii="Arial" w:hAnsi="Arial" w:cs="Arial"/>
                <w:sz w:val="18"/>
                <w:szCs w:val="18"/>
              </w:rPr>
              <w:t>Presidente da Câmara</w:t>
            </w:r>
          </w:p>
          <w:p w:rsidR="000808F7" w:rsidRPr="00615A58" w:rsidRDefault="000808F7" w:rsidP="000808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5A58">
              <w:rPr>
                <w:rFonts w:ascii="Arial" w:hAnsi="Arial" w:cs="Arial"/>
                <w:sz w:val="18"/>
                <w:szCs w:val="18"/>
              </w:rPr>
              <w:t>Publicado na data supra.</w:t>
            </w:r>
          </w:p>
          <w:p w:rsidR="000808F7" w:rsidRPr="00615A58" w:rsidRDefault="000808F7" w:rsidP="00080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A58">
              <w:rPr>
                <w:rFonts w:ascii="Arial" w:hAnsi="Arial" w:cs="Arial"/>
                <w:sz w:val="18"/>
                <w:szCs w:val="18"/>
              </w:rPr>
              <w:t>ZÓZIMO HENRIQUE GENOVÊZ</w:t>
            </w:r>
          </w:p>
          <w:p w:rsidR="000808F7" w:rsidRPr="00615A58" w:rsidRDefault="000808F7" w:rsidP="000808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A58">
              <w:rPr>
                <w:rFonts w:ascii="Arial" w:hAnsi="Arial" w:cs="Arial"/>
                <w:sz w:val="18"/>
                <w:szCs w:val="18"/>
              </w:rPr>
              <w:t>Diretor Geral</w:t>
            </w:r>
          </w:p>
        </w:tc>
      </w:tr>
    </w:tbl>
    <w:p w:rsidR="000808F7" w:rsidRDefault="000808F7" w:rsidP="000808F7">
      <w:bookmarkStart w:id="0" w:name="_GoBack"/>
      <w:bookmarkEnd w:id="0"/>
    </w:p>
    <w:sectPr w:rsidR="00080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F7"/>
    <w:rsid w:val="000808F7"/>
    <w:rsid w:val="000D65A1"/>
    <w:rsid w:val="002001DA"/>
    <w:rsid w:val="00461B32"/>
    <w:rsid w:val="008039B1"/>
    <w:rsid w:val="00E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4AD0F9"/>
  <w15:chartTrackingRefBased/>
  <w15:docId w15:val="{FDB37949-522C-4AAA-BA37-7AFF8204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08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808F7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1</cp:revision>
  <dcterms:created xsi:type="dcterms:W3CDTF">2018-10-08T19:38:00Z</dcterms:created>
  <dcterms:modified xsi:type="dcterms:W3CDTF">2018-10-08T19:41:00Z</dcterms:modified>
</cp:coreProperties>
</file>